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3CF1" w14:textId="77777777" w:rsidR="0033411C" w:rsidRPr="00A017E6" w:rsidRDefault="00A017E6" w:rsidP="00A017E6">
      <w:pPr>
        <w:jc w:val="center"/>
        <w:rPr>
          <w:b/>
          <w:color w:val="C45911" w:themeColor="accent2" w:themeShade="BF"/>
          <w:sz w:val="52"/>
          <w:szCs w:val="52"/>
        </w:rPr>
      </w:pPr>
      <w:r w:rsidRPr="00A017E6">
        <w:rPr>
          <w:b/>
          <w:color w:val="C45911" w:themeColor="accent2" w:themeShade="BF"/>
          <w:sz w:val="52"/>
          <w:szCs w:val="52"/>
        </w:rPr>
        <w:t>HOMERTON EARLY YEARS CENTRE</w:t>
      </w:r>
    </w:p>
    <w:p w14:paraId="79D4C735" w14:textId="77777777" w:rsidR="00A017E6" w:rsidRPr="00A017E6" w:rsidRDefault="00A017E6" w:rsidP="00A017E6">
      <w:pPr>
        <w:jc w:val="center"/>
        <w:rPr>
          <w:color w:val="0070C0"/>
          <w:sz w:val="32"/>
          <w:szCs w:val="32"/>
        </w:rPr>
      </w:pPr>
    </w:p>
    <w:p w14:paraId="72EB3E67" w14:textId="77777777" w:rsidR="00A017E6" w:rsidRPr="00A017E6" w:rsidRDefault="00A017E6" w:rsidP="00A017E6">
      <w:pPr>
        <w:jc w:val="center"/>
        <w:rPr>
          <w:b/>
          <w:color w:val="0070C0"/>
          <w:sz w:val="36"/>
          <w:szCs w:val="36"/>
        </w:rPr>
      </w:pPr>
      <w:r w:rsidRPr="00A017E6">
        <w:rPr>
          <w:b/>
          <w:color w:val="0070C0"/>
          <w:sz w:val="36"/>
          <w:szCs w:val="36"/>
        </w:rPr>
        <w:t>You are warmly invited to join us for a coffee morning with the Special Educ</w:t>
      </w:r>
      <w:r w:rsidR="00DB4F64">
        <w:rPr>
          <w:b/>
          <w:color w:val="0070C0"/>
          <w:sz w:val="36"/>
          <w:szCs w:val="36"/>
        </w:rPr>
        <w:t>ational Needs Coordinator (SENCo</w:t>
      </w:r>
      <w:r w:rsidRPr="00A017E6">
        <w:rPr>
          <w:b/>
          <w:color w:val="0070C0"/>
          <w:sz w:val="36"/>
          <w:szCs w:val="36"/>
        </w:rPr>
        <w:t>)</w:t>
      </w:r>
    </w:p>
    <w:p w14:paraId="45C5E2E3" w14:textId="77777777" w:rsidR="00A017E6" w:rsidRDefault="00A017E6" w:rsidP="00A017E6">
      <w:pPr>
        <w:jc w:val="center"/>
        <w:rPr>
          <w:color w:val="0070C0"/>
        </w:rPr>
      </w:pPr>
    </w:p>
    <w:p w14:paraId="539E06D7" w14:textId="6B4F4DA5" w:rsidR="00A017E6" w:rsidRDefault="00FD082D" w:rsidP="00A017E6">
      <w:pPr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Wednesday 2</w:t>
      </w:r>
      <w:r w:rsidRPr="00FD082D">
        <w:rPr>
          <w:b/>
          <w:color w:val="0070C0"/>
          <w:sz w:val="48"/>
          <w:szCs w:val="48"/>
          <w:vertAlign w:val="superscript"/>
        </w:rPr>
        <w:t>nd</w:t>
      </w:r>
      <w:r>
        <w:rPr>
          <w:b/>
          <w:color w:val="0070C0"/>
          <w:sz w:val="48"/>
          <w:szCs w:val="48"/>
        </w:rPr>
        <w:t xml:space="preserve"> April 2025</w:t>
      </w:r>
    </w:p>
    <w:p w14:paraId="707940EA" w14:textId="77777777" w:rsidR="00DB4F64" w:rsidRPr="00A017E6" w:rsidRDefault="00DB4F64" w:rsidP="00DB4F64">
      <w:pPr>
        <w:jc w:val="center"/>
        <w:rPr>
          <w:b/>
          <w:color w:val="0070C0"/>
          <w:sz w:val="48"/>
          <w:szCs w:val="48"/>
        </w:rPr>
      </w:pPr>
      <w:r w:rsidRPr="00A017E6">
        <w:rPr>
          <w:b/>
          <w:color w:val="0070C0"/>
          <w:sz w:val="48"/>
          <w:szCs w:val="48"/>
        </w:rPr>
        <w:t>9.30am – 10.30am</w:t>
      </w:r>
    </w:p>
    <w:p w14:paraId="76BC56E7" w14:textId="77777777" w:rsidR="00DB4F64" w:rsidRPr="00A017E6" w:rsidRDefault="00DB4F64" w:rsidP="00A017E6">
      <w:pPr>
        <w:jc w:val="center"/>
        <w:rPr>
          <w:b/>
          <w:color w:val="0070C0"/>
          <w:sz w:val="48"/>
          <w:szCs w:val="48"/>
        </w:rPr>
      </w:pPr>
    </w:p>
    <w:p w14:paraId="325ECC89" w14:textId="77777777" w:rsidR="00A017E6" w:rsidRPr="00A017E6" w:rsidRDefault="00A017E6" w:rsidP="00A017E6">
      <w:pPr>
        <w:jc w:val="center"/>
        <w:rPr>
          <w:b/>
          <w:color w:val="0070C0"/>
          <w:sz w:val="44"/>
          <w:szCs w:val="44"/>
        </w:rPr>
      </w:pPr>
    </w:p>
    <w:p w14:paraId="79D97DE8" w14:textId="77777777" w:rsidR="00A017E6" w:rsidRDefault="00A017E6" w:rsidP="00A017E6">
      <w:pPr>
        <w:jc w:val="center"/>
        <w:rPr>
          <w:color w:val="0070C0"/>
        </w:rPr>
      </w:pPr>
      <w:r>
        <w:rPr>
          <w:noProof/>
          <w:lang w:eastAsia="en-GB"/>
        </w:rPr>
        <w:drawing>
          <wp:inline distT="0" distB="0" distL="0" distR="0" wp14:anchorId="686911D9" wp14:editId="21DE9617">
            <wp:extent cx="2433955" cy="2808315"/>
            <wp:effectExtent l="0" t="0" r="4445" b="0"/>
            <wp:docPr id="2" name="Picture 2" descr="io4edpmnzewyrdzywgb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o4edpmnzewyrdzywgb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487" cy="282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01AD4" w14:textId="77777777" w:rsidR="00A017E6" w:rsidRDefault="00A017E6" w:rsidP="00A017E6">
      <w:pPr>
        <w:jc w:val="center"/>
        <w:rPr>
          <w:color w:val="0070C0"/>
        </w:rPr>
      </w:pPr>
    </w:p>
    <w:p w14:paraId="0FD20013" w14:textId="77777777" w:rsidR="00A017E6" w:rsidRDefault="00A017E6" w:rsidP="00DB4F64">
      <w:pPr>
        <w:rPr>
          <w:color w:val="0070C0"/>
        </w:rPr>
      </w:pPr>
    </w:p>
    <w:p w14:paraId="06599034" w14:textId="77777777" w:rsidR="00A017E6" w:rsidRPr="00DB4F64" w:rsidRDefault="00A017E6" w:rsidP="00DB4F64">
      <w:pPr>
        <w:jc w:val="center"/>
        <w:rPr>
          <w:b/>
          <w:color w:val="0070C0"/>
          <w:sz w:val="38"/>
          <w:szCs w:val="38"/>
        </w:rPr>
      </w:pPr>
      <w:r w:rsidRPr="008A1B5C">
        <w:rPr>
          <w:b/>
          <w:color w:val="0070C0"/>
          <w:sz w:val="38"/>
          <w:szCs w:val="38"/>
        </w:rPr>
        <w:t>Please come and join us for an opportunity to meet other parents and carers and find out about Special Educational Needs (SEN) support at Homerton</w:t>
      </w:r>
      <w:r w:rsidR="00DE4232" w:rsidRPr="008A1B5C">
        <w:rPr>
          <w:b/>
          <w:color w:val="0070C0"/>
          <w:sz w:val="38"/>
          <w:szCs w:val="38"/>
        </w:rPr>
        <w:t xml:space="preserve"> </w:t>
      </w:r>
    </w:p>
    <w:sectPr w:rsidR="00A017E6" w:rsidRPr="00DB4F64" w:rsidSect="00064FA4">
      <w:pgSz w:w="11906" w:h="16838" w:code="9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E6"/>
    <w:rsid w:val="00031F34"/>
    <w:rsid w:val="00064FA4"/>
    <w:rsid w:val="00222ABC"/>
    <w:rsid w:val="0033411C"/>
    <w:rsid w:val="008372A0"/>
    <w:rsid w:val="008A1B5C"/>
    <w:rsid w:val="008F2C8A"/>
    <w:rsid w:val="00995958"/>
    <w:rsid w:val="00A017E6"/>
    <w:rsid w:val="00B07FDB"/>
    <w:rsid w:val="00BC270D"/>
    <w:rsid w:val="00DB4F64"/>
    <w:rsid w:val="00DE4232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315C"/>
  <w15:chartTrackingRefBased/>
  <w15:docId w15:val="{0D1305DE-4C97-4541-9F7A-6998FAA6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EA4C515AD3D41A44DFFF9622B0C19" ma:contentTypeVersion="13" ma:contentTypeDescription="Create a new document." ma:contentTypeScope="" ma:versionID="049f26eb1d327ca3271b3cf422bb7ecc">
  <xsd:schema xmlns:xsd="http://www.w3.org/2001/XMLSchema" xmlns:xs="http://www.w3.org/2001/XMLSchema" xmlns:p="http://schemas.microsoft.com/office/2006/metadata/properties" xmlns:ns2="09c7298d-90fc-4df3-bc1e-a1cb617996f8" xmlns:ns3="e23ec684-cd5b-48b6-b9aa-4be690fe09cb" targetNamespace="http://schemas.microsoft.com/office/2006/metadata/properties" ma:root="true" ma:fieldsID="83ee4e559a785c49b2087bb749a89bba" ns2:_="" ns3:_="">
    <xsd:import namespace="09c7298d-90fc-4df3-bc1e-a1cb617996f8"/>
    <xsd:import namespace="e23ec684-cd5b-48b6-b9aa-4be690fe0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7298d-90fc-4df3-bc1e-a1cb61799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1fa7cb7-e318-4117-b907-ea5a7848fa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ec684-cd5b-48b6-b9aa-4be690fe09c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57581e-cf97-454b-8d4c-bfa9a18382f4}" ma:internalName="TaxCatchAll" ma:showField="CatchAllData" ma:web="e23ec684-cd5b-48b6-b9aa-4be690fe0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c7298d-90fc-4df3-bc1e-a1cb617996f8">
      <Terms xmlns="http://schemas.microsoft.com/office/infopath/2007/PartnerControls"/>
    </lcf76f155ced4ddcb4097134ff3c332f>
    <TaxCatchAll xmlns="e23ec684-cd5b-48b6-b9aa-4be690fe09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81966-4D90-40C7-A325-BD97CEE6EBD8}"/>
</file>

<file path=customXml/itemProps2.xml><?xml version="1.0" encoding="utf-8"?>
<ds:datastoreItem xmlns:ds="http://schemas.openxmlformats.org/officeDocument/2006/customXml" ds:itemID="{115E555C-E4D5-4E00-B97F-3FD941EAC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9E3C5-6FAA-4D65-ADC9-6D0A0AE12FC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bc3c5cd-d04f-42c2-8f48-616b0aa8cf9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52ABCC0-275E-4EC6-B409-372E5AB1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Wheddon Tracey</dc:creator>
  <cp:keywords/>
  <dc:description/>
  <cp:lastModifiedBy>Alex</cp:lastModifiedBy>
  <cp:revision>2</cp:revision>
  <cp:lastPrinted>2025-02-25T14:08:00Z</cp:lastPrinted>
  <dcterms:created xsi:type="dcterms:W3CDTF">2025-03-11T12:22:00Z</dcterms:created>
  <dcterms:modified xsi:type="dcterms:W3CDTF">2025-03-11T12:22:00Z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0x010100057EA4C515AD3D41A44DFFF9622B0C19</vt:lpwstr>
  </property>
  <property fmtid="{D5CDD505-2E9C-101B-9397-08002B2CF9AE}" pid="3" name="Order">
    <vt:r8>600</vt:r8>
  </property>
</Properties>
</file>