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9" w:rsidRPr="00796349" w:rsidRDefault="00151ADB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870" w:rsidRPr="003C1870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9C3629">
        <w:rPr>
          <w:rFonts w:ascii="Segoe Print" w:hAnsi="Segoe Print"/>
          <w:sz w:val="32"/>
          <w:szCs w:val="32"/>
        </w:rPr>
        <w:t>Medium Term Plans</w:t>
      </w:r>
      <w:r w:rsidR="009C3629" w:rsidRPr="00147884">
        <w:rPr>
          <w:rFonts w:ascii="Segoe Print" w:hAnsi="Segoe Print"/>
          <w:sz w:val="16"/>
          <w:szCs w:val="16"/>
        </w:rPr>
        <w:tab/>
      </w:r>
      <w:r w:rsidR="009C3629">
        <w:rPr>
          <w:rFonts w:ascii="Segoe Print" w:hAnsi="Segoe Print"/>
          <w:sz w:val="32"/>
          <w:szCs w:val="32"/>
        </w:rPr>
        <w:t>Summer 1</w: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9C3629" w:rsidRDefault="003C187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C187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1.75pt;margin-top:10.35pt;width:207.75pt;height:34.5pt;z-index:251658240" fillcolor="#d8d8d8" stroked="f">
            <v:fill opacity=".5"/>
            <v:textbox style="mso-next-textbox:#_x0000_s1028">
              <w:txbxContent>
                <w:p w:rsidR="00027CB2" w:rsidRPr="003949B8" w:rsidRDefault="00027CB2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3C1870">
        <w:rPr>
          <w:noProof/>
          <w:lang w:eastAsia="en-GB"/>
        </w:rPr>
        <w:pict>
          <v:shape id="_x0000_s1029" type="#_x0000_t202" style="position:absolute;margin-left:158.25pt;margin-top:10.35pt;width:150pt;height:33pt;z-index:251656192" fillcolor="#d8d8d8" stroked="f">
            <v:fill opacity=".5"/>
            <v:textbox style="mso-next-textbox:#_x0000_s1029">
              <w:txbxContent>
                <w:p w:rsidR="00027CB2" w:rsidRPr="003949B8" w:rsidRDefault="00027CB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6" w:history="1">
        <w:r w:rsidR="009C3629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3C187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C1870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027CB2" w:rsidRPr="00560667" w:rsidRDefault="00560667" w:rsidP="00937AD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Develop understanding that others have needs</w:t>
                  </w:r>
                  <w:r w:rsidR="00027CB2" w:rsidRPr="00560667">
                    <w:rPr>
                      <w:sz w:val="28"/>
                      <w:szCs w:val="28"/>
                    </w:rPr>
                    <w:t>.</w:t>
                  </w:r>
                </w:p>
                <w:p w:rsidR="00027CB2" w:rsidRPr="00560667" w:rsidRDefault="00027CB2" w:rsidP="00937AD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Boundaries and behaviour; working together and taking turns, sharing fairly.</w:t>
                  </w:r>
                </w:p>
                <w:p w:rsidR="00027CB2" w:rsidRPr="00560667" w:rsidRDefault="00027CB2" w:rsidP="0070161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Celebrating key festivals e.g. National Children’s Day,</w:t>
                  </w:r>
                </w:p>
                <w:p w:rsidR="00027CB2" w:rsidRPr="00560667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Parent events –</w:t>
                  </w:r>
                  <w:r w:rsidR="00560667" w:rsidRPr="00560667">
                    <w:rPr>
                      <w:sz w:val="28"/>
                      <w:szCs w:val="28"/>
                    </w:rPr>
                    <w:t xml:space="preserve"> “We’re going on a bear hunt”.</w:t>
                  </w:r>
                </w:p>
                <w:p w:rsidR="00027CB2" w:rsidRPr="00560667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Parent and carers volunteering.</w:t>
                  </w:r>
                </w:p>
                <w:p w:rsidR="00027CB2" w:rsidRPr="00560667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School photographer taking individual, class and informal photos.</w:t>
                  </w:r>
                </w:p>
                <w:p w:rsidR="00027CB2" w:rsidRDefault="00027CB2" w:rsidP="0054659E">
                  <w:pPr>
                    <w:pStyle w:val="ListParagraph"/>
                  </w:pPr>
                </w:p>
              </w:txbxContent>
            </v:textbox>
          </v:shape>
        </w:pict>
      </w:r>
      <w:r w:rsidRPr="003C1870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027CB2" w:rsidRPr="00560667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 xml:space="preserve">Developing awareness of own </w:t>
                  </w:r>
                  <w:r w:rsidR="00560667" w:rsidRPr="00560667">
                    <w:rPr>
                      <w:sz w:val="28"/>
                      <w:szCs w:val="28"/>
                    </w:rPr>
                    <w:t>needs</w:t>
                  </w:r>
                  <w:r w:rsidRPr="00560667">
                    <w:rPr>
                      <w:sz w:val="28"/>
                      <w:szCs w:val="28"/>
                    </w:rPr>
                    <w:t xml:space="preserve"> and feelings.</w:t>
                  </w:r>
                </w:p>
                <w:p w:rsidR="00560667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 xml:space="preserve">Develop child’s own voice e.g. </w:t>
                  </w:r>
                  <w:r w:rsidR="00560667" w:rsidRPr="00560667">
                    <w:rPr>
                      <w:sz w:val="28"/>
                      <w:szCs w:val="28"/>
                    </w:rPr>
                    <w:t>discussing likes and dislikes</w:t>
                  </w:r>
                  <w:r w:rsidR="00B01E36">
                    <w:rPr>
                      <w:sz w:val="28"/>
                      <w:szCs w:val="28"/>
                    </w:rPr>
                    <w:t>.</w:t>
                  </w:r>
                </w:p>
                <w:p w:rsidR="00B01E36" w:rsidRPr="00560667" w:rsidRDefault="00B01E36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Develop children’s confidence through specific praise</w:t>
                  </w:r>
                </w:p>
                <w:p w:rsidR="00027CB2" w:rsidRPr="00F001A3" w:rsidRDefault="00027CB2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027CB2" w:rsidRDefault="00027CB2"/>
              </w:txbxContent>
            </v:textbox>
          </v:shape>
        </w:pic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3C187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C1870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027CB2" w:rsidRPr="003949B8" w:rsidRDefault="00027CB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3C1870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027CB2" w:rsidRPr="003949B8" w:rsidRDefault="00027CB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3C187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C1870">
        <w:rPr>
          <w:noProof/>
          <w:lang w:eastAsia="en-GB"/>
        </w:rPr>
        <w:pict>
          <v:shape id="_x0000_s1035" type="#_x0000_t202" style="position:absolute;margin-left:357pt;margin-top:9.55pt;width:381.75pt;height:211.5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027CB2" w:rsidRPr="00560667" w:rsidRDefault="00560667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Learning though our core book</w:t>
                  </w:r>
                  <w:r w:rsidR="009823CE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  <w:p w:rsidR="00027CB2" w:rsidRPr="00560667" w:rsidRDefault="00027CB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Telling and creating stories through use of puppets and props.</w:t>
                  </w:r>
                </w:p>
                <w:p w:rsidR="00027CB2" w:rsidRPr="00560667" w:rsidRDefault="00027CB2" w:rsidP="00EA50C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Learning about growth e.g. plants, animals &amp; insects.</w:t>
                  </w:r>
                </w:p>
                <w:p w:rsidR="00027CB2" w:rsidRPr="00560667" w:rsidRDefault="00027CB2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Music –</w:t>
                  </w:r>
                  <w:r w:rsidR="00560667" w:rsidRPr="00560667">
                    <w:rPr>
                      <w:sz w:val="28"/>
                      <w:szCs w:val="28"/>
                    </w:rPr>
                    <w:t>I</w:t>
                  </w:r>
                  <w:r w:rsidRPr="00560667">
                    <w:rPr>
                      <w:sz w:val="28"/>
                      <w:szCs w:val="28"/>
                    </w:rPr>
                    <w:t xml:space="preserve">dentify well known </w:t>
                  </w:r>
                  <w:r w:rsidR="00560667" w:rsidRPr="00560667">
                    <w:rPr>
                      <w:sz w:val="28"/>
                      <w:szCs w:val="28"/>
                    </w:rPr>
                    <w:t>rhymes</w:t>
                  </w:r>
                  <w:r w:rsidRPr="00560667">
                    <w:rPr>
                      <w:sz w:val="28"/>
                      <w:szCs w:val="28"/>
                    </w:rPr>
                    <w:t xml:space="preserve"> through melody only</w:t>
                  </w:r>
                  <w:r w:rsidR="00560667" w:rsidRPr="00560667">
                    <w:rPr>
                      <w:sz w:val="28"/>
                      <w:szCs w:val="28"/>
                    </w:rPr>
                    <w:t>.</w:t>
                  </w:r>
                </w:p>
                <w:p w:rsidR="00027CB2" w:rsidRPr="00560667" w:rsidRDefault="00027CB2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Develop fine motor control e.g. mark making in a range of media indoors and out, weaving, using small equipment</w:t>
                  </w:r>
                  <w:r w:rsidR="005A2858" w:rsidRPr="00560667">
                    <w:rPr>
                      <w:sz w:val="28"/>
                      <w:szCs w:val="28"/>
                    </w:rPr>
                    <w:t>, cooking</w:t>
                  </w:r>
                  <w:r w:rsidRPr="00560667">
                    <w:rPr>
                      <w:sz w:val="28"/>
                      <w:szCs w:val="28"/>
                    </w:rPr>
                    <w:t>.</w:t>
                  </w:r>
                </w:p>
                <w:p w:rsidR="00027CB2" w:rsidRPr="00560667" w:rsidRDefault="00027CB2" w:rsidP="008345D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 xml:space="preserve">Every child a talker – help children expand on what they say using more complex sentences. </w:t>
                  </w:r>
                </w:p>
                <w:p w:rsidR="00027CB2" w:rsidRDefault="00027CB2" w:rsidP="008345D3"/>
                <w:p w:rsidR="00027CB2" w:rsidRDefault="00027CB2" w:rsidP="008345D3"/>
                <w:p w:rsidR="00027CB2" w:rsidRDefault="00027CB2" w:rsidP="008345D3">
                  <w:r>
                    <w:t>ECAT</w:t>
                  </w:r>
                </w:p>
              </w:txbxContent>
            </v:textbox>
          </v:shape>
        </w:pict>
      </w:r>
    </w:p>
    <w:p w:rsidR="009C3629" w:rsidRDefault="003C187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3C1870">
        <w:rPr>
          <w:noProof/>
          <w:lang w:eastAsia="en-GB"/>
        </w:rPr>
        <w:pict>
          <v:shape id="_x0000_s1034" type="#_x0000_t202" style="position:absolute;margin-left:-47.65pt;margin-top:.2pt;width:381.75pt;height:206.95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027CB2" w:rsidRPr="00560667" w:rsidRDefault="00027CB2" w:rsidP="007016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Planting – observing and experimenting.</w:t>
                  </w:r>
                </w:p>
                <w:p w:rsidR="00027CB2" w:rsidRPr="00560667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Continuous provision –den making, planting and growing.</w:t>
                  </w:r>
                </w:p>
                <w:p w:rsidR="00027CB2" w:rsidRPr="00560667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 xml:space="preserve">Extend knowledge of the world though </w:t>
                  </w:r>
                  <w:r w:rsidR="00560667" w:rsidRPr="00560667">
                    <w:rPr>
                      <w:sz w:val="28"/>
                      <w:szCs w:val="28"/>
                    </w:rPr>
                    <w:t>wild areas; insects, dry earth/mud etc</w:t>
                  </w:r>
                </w:p>
                <w:p w:rsidR="00027CB2" w:rsidRPr="00560667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Animal Experience.</w:t>
                  </w:r>
                </w:p>
                <w:p w:rsidR="00027CB2" w:rsidRPr="00560667" w:rsidRDefault="00027CB2" w:rsidP="0056066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560667">
                    <w:rPr>
                      <w:sz w:val="28"/>
                      <w:szCs w:val="28"/>
                    </w:rPr>
                    <w:t>Every child a talker – children sharing Special Books, reviewing past experiences.</w:t>
                  </w:r>
                </w:p>
              </w:txbxContent>
            </v:textbox>
          </v:shape>
        </w:pic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9C3629" w:rsidRPr="00517606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9C3629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27CB2"/>
    <w:rsid w:val="00032EF3"/>
    <w:rsid w:val="00057F67"/>
    <w:rsid w:val="0008544B"/>
    <w:rsid w:val="00097044"/>
    <w:rsid w:val="000C4A90"/>
    <w:rsid w:val="000D1A36"/>
    <w:rsid w:val="000E7136"/>
    <w:rsid w:val="000F118E"/>
    <w:rsid w:val="00117FC3"/>
    <w:rsid w:val="00132352"/>
    <w:rsid w:val="00135036"/>
    <w:rsid w:val="00141762"/>
    <w:rsid w:val="00147884"/>
    <w:rsid w:val="00151ADB"/>
    <w:rsid w:val="0018071C"/>
    <w:rsid w:val="00194A50"/>
    <w:rsid w:val="001C7C35"/>
    <w:rsid w:val="001E5B9C"/>
    <w:rsid w:val="001E6D14"/>
    <w:rsid w:val="001F47E0"/>
    <w:rsid w:val="001F7055"/>
    <w:rsid w:val="001F7598"/>
    <w:rsid w:val="00213D97"/>
    <w:rsid w:val="0021524A"/>
    <w:rsid w:val="002208A9"/>
    <w:rsid w:val="00236015"/>
    <w:rsid w:val="002364A8"/>
    <w:rsid w:val="00236A96"/>
    <w:rsid w:val="00282550"/>
    <w:rsid w:val="0029782E"/>
    <w:rsid w:val="00300439"/>
    <w:rsid w:val="00300B4A"/>
    <w:rsid w:val="00322E26"/>
    <w:rsid w:val="0033603E"/>
    <w:rsid w:val="00340AF8"/>
    <w:rsid w:val="00375D77"/>
    <w:rsid w:val="00380D3D"/>
    <w:rsid w:val="00387C1C"/>
    <w:rsid w:val="003949B8"/>
    <w:rsid w:val="003A3831"/>
    <w:rsid w:val="003A58C1"/>
    <w:rsid w:val="003B2A27"/>
    <w:rsid w:val="003C1870"/>
    <w:rsid w:val="003E5B70"/>
    <w:rsid w:val="00444A91"/>
    <w:rsid w:val="004528E8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0667"/>
    <w:rsid w:val="00561FE6"/>
    <w:rsid w:val="005961E4"/>
    <w:rsid w:val="005A2858"/>
    <w:rsid w:val="005D2C8D"/>
    <w:rsid w:val="005E6846"/>
    <w:rsid w:val="005F41CD"/>
    <w:rsid w:val="00603B0A"/>
    <w:rsid w:val="00603E56"/>
    <w:rsid w:val="00606957"/>
    <w:rsid w:val="0062694C"/>
    <w:rsid w:val="00663289"/>
    <w:rsid w:val="0066579C"/>
    <w:rsid w:val="00665871"/>
    <w:rsid w:val="00670710"/>
    <w:rsid w:val="006767F4"/>
    <w:rsid w:val="006834DB"/>
    <w:rsid w:val="00693D1B"/>
    <w:rsid w:val="006A127B"/>
    <w:rsid w:val="006B70D3"/>
    <w:rsid w:val="006D16DF"/>
    <w:rsid w:val="00701614"/>
    <w:rsid w:val="00715167"/>
    <w:rsid w:val="00723785"/>
    <w:rsid w:val="00733246"/>
    <w:rsid w:val="007438B6"/>
    <w:rsid w:val="00757CFA"/>
    <w:rsid w:val="00782539"/>
    <w:rsid w:val="00796349"/>
    <w:rsid w:val="007C6B28"/>
    <w:rsid w:val="007E4CE7"/>
    <w:rsid w:val="008054B3"/>
    <w:rsid w:val="00814C04"/>
    <w:rsid w:val="00822B23"/>
    <w:rsid w:val="00826E16"/>
    <w:rsid w:val="008345D3"/>
    <w:rsid w:val="00835D41"/>
    <w:rsid w:val="00836E88"/>
    <w:rsid w:val="00846080"/>
    <w:rsid w:val="00846602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823CE"/>
    <w:rsid w:val="009A4084"/>
    <w:rsid w:val="009B3D95"/>
    <w:rsid w:val="009B462B"/>
    <w:rsid w:val="009C3629"/>
    <w:rsid w:val="009C4E91"/>
    <w:rsid w:val="009E6A4D"/>
    <w:rsid w:val="009F52BE"/>
    <w:rsid w:val="009F7E95"/>
    <w:rsid w:val="00A20393"/>
    <w:rsid w:val="00A208C2"/>
    <w:rsid w:val="00A6268D"/>
    <w:rsid w:val="00AA2282"/>
    <w:rsid w:val="00AE1473"/>
    <w:rsid w:val="00AF119D"/>
    <w:rsid w:val="00B00372"/>
    <w:rsid w:val="00B01E36"/>
    <w:rsid w:val="00B13021"/>
    <w:rsid w:val="00B36287"/>
    <w:rsid w:val="00B4698F"/>
    <w:rsid w:val="00B80DE9"/>
    <w:rsid w:val="00BA5253"/>
    <w:rsid w:val="00BA5FF3"/>
    <w:rsid w:val="00BE0DF3"/>
    <w:rsid w:val="00BE22CE"/>
    <w:rsid w:val="00BE7564"/>
    <w:rsid w:val="00C13642"/>
    <w:rsid w:val="00C56429"/>
    <w:rsid w:val="00C60A5B"/>
    <w:rsid w:val="00C72748"/>
    <w:rsid w:val="00C76388"/>
    <w:rsid w:val="00C93DB0"/>
    <w:rsid w:val="00CB7C2F"/>
    <w:rsid w:val="00CC35C9"/>
    <w:rsid w:val="00D21ABA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User</cp:lastModifiedBy>
  <cp:revision>4</cp:revision>
  <cp:lastPrinted>2014-06-16T11:07:00Z</cp:lastPrinted>
  <dcterms:created xsi:type="dcterms:W3CDTF">2014-08-30T16:45:00Z</dcterms:created>
  <dcterms:modified xsi:type="dcterms:W3CDTF">2015-03-15T14:32:00Z</dcterms:modified>
</cp:coreProperties>
</file>